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1D2" w:rsidRDefault="008F01D2" w:rsidP="008F01D2">
      <w:pPr>
        <w:wordWrap w:val="0"/>
        <w:jc w:val="right"/>
        <w:rPr>
          <w:rFonts w:eastAsia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收件序號</w:t>
      </w:r>
      <w:r>
        <w:rPr>
          <w:rFonts w:ascii="新細明體" w:hAnsi="新細明體" w:hint="eastAsia"/>
          <w:b/>
          <w:bCs/>
        </w:rPr>
        <w:t>：</w:t>
      </w:r>
      <w:r>
        <w:rPr>
          <w:rFonts w:ascii="標楷體" w:eastAsia="標楷體" w:hAnsi="標楷體" w:hint="eastAsia"/>
          <w:b/>
          <w:bCs/>
        </w:rPr>
        <w:tab/>
        <w:t xml:space="preserve">  </w:t>
      </w:r>
    </w:p>
    <w:p w:rsidR="008F01D2" w:rsidRDefault="008F01D2" w:rsidP="008F01D2">
      <w:pPr>
        <w:jc w:val="center"/>
        <w:rPr>
          <w:rFonts w:eastAsia="標楷體"/>
          <w:b/>
          <w:bCs/>
        </w:rPr>
      </w:pPr>
    </w:p>
    <w:p w:rsidR="008F01D2" w:rsidRPr="004440F6" w:rsidRDefault="004440F6" w:rsidP="008F01D2">
      <w:pPr>
        <w:jc w:val="center"/>
        <w:rPr>
          <w:rFonts w:eastAsia="標楷體"/>
          <w:b/>
          <w:bCs/>
          <w:vertAlign w:val="subscript"/>
        </w:rPr>
      </w:pPr>
      <w:r>
        <w:rPr>
          <w:rFonts w:eastAsia="標楷體" w:hint="eastAsia"/>
          <w:b/>
          <w:bCs/>
        </w:rPr>
        <w:t>【</w:t>
      </w:r>
      <w:r w:rsidR="00934F4D">
        <w:rPr>
          <w:rFonts w:eastAsia="標楷體" w:hint="eastAsia"/>
          <w:b/>
          <w:bCs/>
        </w:rPr>
        <w:t>輔仁大學法國語文學系</w:t>
      </w:r>
      <w:r>
        <w:rPr>
          <w:rFonts w:ascii="標楷體" w:eastAsia="標楷體" w:hAnsi="標楷體" w:hint="eastAsia"/>
          <w:b/>
          <w:bCs/>
        </w:rPr>
        <w:t>•</w:t>
      </w:r>
      <w:r>
        <w:rPr>
          <w:rFonts w:eastAsia="標楷體" w:hint="eastAsia"/>
          <w:b/>
          <w:bCs/>
        </w:rPr>
        <w:t>宇立船務代理】</w:t>
      </w:r>
    </w:p>
    <w:p w:rsidR="008F01D2" w:rsidRPr="00924E2F" w:rsidRDefault="008F01D2" w:rsidP="008F01D2">
      <w:pPr>
        <w:jc w:val="center"/>
        <w:rPr>
          <w:rFonts w:eastAsia="標楷體"/>
          <w:b/>
          <w:bCs/>
        </w:rPr>
      </w:pPr>
      <w:r w:rsidRPr="00924E2F">
        <w:rPr>
          <w:rFonts w:eastAsia="標楷體" w:hint="eastAsia"/>
          <w:b/>
          <w:bCs/>
        </w:rPr>
        <w:t>跨域工作坊</w:t>
      </w:r>
    </w:p>
    <w:tbl>
      <w:tblPr>
        <w:tblpPr w:leftFromText="180" w:rightFromText="180" w:vertAnchor="page" w:horzAnchor="margin" w:tblpXSpec="center" w:tblpY="3438"/>
        <w:tblW w:w="96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7"/>
        <w:gridCol w:w="3402"/>
        <w:gridCol w:w="1417"/>
        <w:gridCol w:w="3311"/>
      </w:tblGrid>
      <w:tr w:rsidR="00934F4D" w:rsidRPr="004C28A4" w:rsidTr="00934F4D">
        <w:trPr>
          <w:cantSplit/>
          <w:trHeight w:hRule="exact" w:val="1017"/>
        </w:trPr>
        <w:tc>
          <w:tcPr>
            <w:tcW w:w="1537" w:type="dxa"/>
            <w:vAlign w:val="center"/>
          </w:tcPr>
          <w:p w:rsidR="00934F4D" w:rsidRPr="004C28A4" w:rsidRDefault="00934F4D" w:rsidP="00934F4D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系</w:t>
            </w:r>
            <w:r w:rsidRPr="004C28A4">
              <w:rPr>
                <w:rFonts w:asciiTheme="minorHAnsi" w:eastAsia="標楷體" w:hAnsiTheme="minorHAnsi"/>
              </w:rPr>
              <w:t xml:space="preserve">    </w:t>
            </w:r>
            <w:r w:rsidRPr="004C28A4">
              <w:rPr>
                <w:rFonts w:asciiTheme="minorHAnsi" w:eastAsia="標楷體" w:hAnsiTheme="minorHAnsi"/>
              </w:rPr>
              <w:t>級</w:t>
            </w:r>
          </w:p>
        </w:tc>
        <w:tc>
          <w:tcPr>
            <w:tcW w:w="3402" w:type="dxa"/>
            <w:vAlign w:val="center"/>
          </w:tcPr>
          <w:p w:rsidR="00934F4D" w:rsidRPr="004C28A4" w:rsidRDefault="00934F4D" w:rsidP="00934F4D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417" w:type="dxa"/>
            <w:vAlign w:val="center"/>
          </w:tcPr>
          <w:p w:rsidR="00934F4D" w:rsidRPr="004C28A4" w:rsidRDefault="00934F4D" w:rsidP="00934F4D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性</w:t>
            </w:r>
            <w:r>
              <w:rPr>
                <w:rFonts w:asciiTheme="minorHAnsi" w:eastAsia="標楷體" w:hAnsiTheme="minorHAnsi" w:hint="eastAsia"/>
              </w:rPr>
              <w:t xml:space="preserve">    </w:t>
            </w:r>
            <w:r w:rsidRPr="004C28A4">
              <w:rPr>
                <w:rFonts w:asciiTheme="minorHAnsi" w:eastAsia="標楷體" w:hAnsiTheme="minorHAnsi"/>
              </w:rPr>
              <w:t>別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vAlign w:val="center"/>
          </w:tcPr>
          <w:p w:rsidR="00934F4D" w:rsidRPr="004C28A4" w:rsidRDefault="00934F4D" w:rsidP="00934F4D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="標楷體" w:eastAsia="標楷體" w:hAnsi="標楷體"/>
              </w:rPr>
              <w:t>□男   □女</w:t>
            </w:r>
          </w:p>
        </w:tc>
      </w:tr>
      <w:tr w:rsidR="00934F4D" w:rsidRPr="004C28A4" w:rsidTr="00934F4D">
        <w:trPr>
          <w:cantSplit/>
          <w:trHeight w:hRule="exact" w:val="982"/>
        </w:trPr>
        <w:tc>
          <w:tcPr>
            <w:tcW w:w="1537" w:type="dxa"/>
            <w:vAlign w:val="center"/>
          </w:tcPr>
          <w:p w:rsidR="00934F4D" w:rsidRPr="004C28A4" w:rsidRDefault="00934F4D" w:rsidP="00934F4D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姓</w:t>
            </w:r>
            <w:r w:rsidRPr="004C28A4">
              <w:rPr>
                <w:rFonts w:asciiTheme="minorHAnsi" w:eastAsia="標楷體" w:hAnsiTheme="minorHAnsi"/>
              </w:rPr>
              <w:t xml:space="preserve">    </w:t>
            </w:r>
            <w:r w:rsidRPr="004C28A4">
              <w:rPr>
                <w:rFonts w:asciiTheme="minorHAnsi" w:eastAsia="標楷體" w:hAnsiTheme="minorHAnsi"/>
              </w:rPr>
              <w:t>名</w:t>
            </w:r>
          </w:p>
        </w:tc>
        <w:tc>
          <w:tcPr>
            <w:tcW w:w="3402" w:type="dxa"/>
            <w:vAlign w:val="center"/>
          </w:tcPr>
          <w:p w:rsidR="00934F4D" w:rsidRPr="004C28A4" w:rsidRDefault="00934F4D" w:rsidP="00934F4D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417" w:type="dxa"/>
            <w:vAlign w:val="center"/>
          </w:tcPr>
          <w:p w:rsidR="00934F4D" w:rsidRPr="004C28A4" w:rsidRDefault="00934F4D" w:rsidP="00934F4D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學</w:t>
            </w:r>
            <w:r>
              <w:rPr>
                <w:rFonts w:asciiTheme="minorHAnsi" w:eastAsia="標楷體" w:hAnsiTheme="minorHAnsi" w:hint="eastAsia"/>
              </w:rPr>
              <w:t xml:space="preserve">    </w:t>
            </w:r>
            <w:r w:rsidRPr="004C28A4">
              <w:rPr>
                <w:rFonts w:asciiTheme="minorHAnsi" w:eastAsia="標楷體" w:hAnsiTheme="minorHAnsi"/>
              </w:rPr>
              <w:t>號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F4D" w:rsidRPr="004C28A4" w:rsidRDefault="00934F4D" w:rsidP="00934F4D">
            <w:pPr>
              <w:rPr>
                <w:rFonts w:asciiTheme="minorHAnsi" w:eastAsia="標楷體" w:hAnsiTheme="minorHAnsi"/>
              </w:rPr>
            </w:pPr>
          </w:p>
        </w:tc>
      </w:tr>
      <w:tr w:rsidR="00934F4D" w:rsidRPr="004C28A4" w:rsidTr="00934F4D">
        <w:trPr>
          <w:cantSplit/>
          <w:trHeight w:hRule="exact" w:val="996"/>
        </w:trPr>
        <w:tc>
          <w:tcPr>
            <w:tcW w:w="1537" w:type="dxa"/>
            <w:vAlign w:val="center"/>
          </w:tcPr>
          <w:p w:rsidR="00934F4D" w:rsidRPr="004C28A4" w:rsidRDefault="00934F4D" w:rsidP="00934F4D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聯絡電話</w:t>
            </w:r>
          </w:p>
        </w:tc>
        <w:tc>
          <w:tcPr>
            <w:tcW w:w="3402" w:type="dxa"/>
            <w:vAlign w:val="center"/>
          </w:tcPr>
          <w:p w:rsidR="00934F4D" w:rsidRPr="004C28A4" w:rsidRDefault="00934F4D" w:rsidP="00934F4D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417" w:type="dxa"/>
            <w:vAlign w:val="center"/>
          </w:tcPr>
          <w:p w:rsidR="00934F4D" w:rsidRPr="004C28A4" w:rsidRDefault="00934F4D" w:rsidP="00934F4D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E-mail</w:t>
            </w:r>
          </w:p>
        </w:tc>
        <w:tc>
          <w:tcPr>
            <w:tcW w:w="3311" w:type="dxa"/>
            <w:tcBorders>
              <w:top w:val="single" w:sz="4" w:space="0" w:color="auto"/>
            </w:tcBorders>
            <w:vAlign w:val="center"/>
          </w:tcPr>
          <w:p w:rsidR="00934F4D" w:rsidRPr="004C28A4" w:rsidRDefault="00934F4D" w:rsidP="00934F4D">
            <w:pPr>
              <w:rPr>
                <w:rFonts w:asciiTheme="minorHAnsi" w:eastAsia="標楷體" w:hAnsiTheme="minorHAnsi"/>
              </w:rPr>
            </w:pPr>
          </w:p>
        </w:tc>
      </w:tr>
      <w:tr w:rsidR="008F01D2" w:rsidRPr="004C28A4" w:rsidTr="00836551">
        <w:trPr>
          <w:cantSplit/>
          <w:trHeight w:val="3510"/>
        </w:trPr>
        <w:tc>
          <w:tcPr>
            <w:tcW w:w="9667" w:type="dxa"/>
            <w:gridSpan w:val="4"/>
          </w:tcPr>
          <w:p w:rsidR="008F01D2" w:rsidRPr="004C28A4" w:rsidRDefault="008F01D2" w:rsidP="00934F4D">
            <w:pPr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參加理由：</w:t>
            </w:r>
            <w:r w:rsidRPr="004C28A4">
              <w:rPr>
                <w:rFonts w:asciiTheme="minorHAnsi" w:eastAsia="標楷體" w:hAnsiTheme="minorHAnsi"/>
              </w:rPr>
              <w:t>(100</w:t>
            </w:r>
            <w:r w:rsidRPr="004C28A4">
              <w:rPr>
                <w:rFonts w:asciiTheme="minorHAnsi" w:eastAsia="標楷體" w:hAnsiTheme="minorHAnsi"/>
              </w:rPr>
              <w:t>字以內</w:t>
            </w:r>
            <w:r w:rsidRPr="004C28A4">
              <w:rPr>
                <w:rFonts w:asciiTheme="minorHAnsi" w:eastAsia="標楷體" w:hAnsiTheme="minorHAnsi"/>
              </w:rPr>
              <w:t>)</w:t>
            </w:r>
          </w:p>
        </w:tc>
      </w:tr>
      <w:tr w:rsidR="008F01D2" w:rsidRPr="004C28A4" w:rsidTr="00934F4D">
        <w:trPr>
          <w:cantSplit/>
          <w:trHeight w:val="4236"/>
        </w:trPr>
        <w:tc>
          <w:tcPr>
            <w:tcW w:w="9667" w:type="dxa"/>
            <w:gridSpan w:val="4"/>
          </w:tcPr>
          <w:p w:rsidR="008F01D2" w:rsidRPr="004C28A4" w:rsidRDefault="008F01D2" w:rsidP="00934F4D">
            <w:pPr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課程期待與建議：</w:t>
            </w:r>
            <w:r w:rsidRPr="004C28A4">
              <w:rPr>
                <w:rFonts w:asciiTheme="minorHAnsi" w:eastAsia="標楷體" w:hAnsiTheme="minorHAnsi"/>
              </w:rPr>
              <w:t>(200</w:t>
            </w:r>
            <w:r w:rsidRPr="004C28A4">
              <w:rPr>
                <w:rFonts w:asciiTheme="minorHAnsi" w:eastAsia="標楷體" w:hAnsiTheme="minorHAnsi"/>
              </w:rPr>
              <w:t>字以內</w:t>
            </w:r>
            <w:r w:rsidRPr="004C28A4">
              <w:rPr>
                <w:rFonts w:asciiTheme="minorHAnsi" w:eastAsia="標楷體" w:hAnsiTheme="minorHAnsi"/>
              </w:rPr>
              <w:t>)</w:t>
            </w:r>
          </w:p>
        </w:tc>
      </w:tr>
    </w:tbl>
    <w:p w:rsidR="00EA052D" w:rsidRPr="00AC4B36" w:rsidRDefault="00AC4B36" w:rsidP="00EA052D">
      <w:pPr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bookmarkStart w:id="0" w:name="_GoBack"/>
      <w:r w:rsidRPr="00AC4B36">
        <w:rPr>
          <w:rFonts w:eastAsia="標楷體" w:hint="eastAsia"/>
          <w:b/>
          <w:bCs/>
          <w:color w:val="000000" w:themeColor="text1"/>
          <w:sz w:val="36"/>
          <w:szCs w:val="36"/>
        </w:rPr>
        <w:t>風電產業基礎入門</w:t>
      </w:r>
      <w:r w:rsidR="00324A6A">
        <w:rPr>
          <w:rFonts w:eastAsia="標楷體" w:hint="eastAsia"/>
          <w:b/>
          <w:bCs/>
          <w:color w:val="000000" w:themeColor="text1"/>
          <w:sz w:val="36"/>
          <w:szCs w:val="36"/>
        </w:rPr>
        <w:t>&amp;</w:t>
      </w:r>
      <w:r w:rsidRPr="00AC4B36">
        <w:rPr>
          <w:rFonts w:eastAsia="標楷體" w:hint="eastAsia"/>
          <w:b/>
          <w:bCs/>
          <w:color w:val="000000" w:themeColor="text1"/>
          <w:sz w:val="36"/>
          <w:szCs w:val="36"/>
        </w:rPr>
        <w:t>體驗</w:t>
      </w:r>
      <w:r w:rsidR="00934F4D" w:rsidRPr="00934F4D">
        <w:rPr>
          <w:rFonts w:eastAsia="標楷體"/>
          <w:b/>
          <w:bCs/>
          <w:color w:val="000000" w:themeColor="text1"/>
          <w:sz w:val="36"/>
          <w:szCs w:val="36"/>
        </w:rPr>
        <w:t>課程</w:t>
      </w:r>
      <w:bookmarkEnd w:id="0"/>
    </w:p>
    <w:p w:rsidR="00B423FA" w:rsidRDefault="00B423FA" w:rsidP="00B423FA">
      <w:pPr>
        <w:ind w:leftChars="-295" w:rightChars="-319" w:right="-766" w:hangingChars="295" w:hanging="708"/>
        <w:rPr>
          <w:rFonts w:asciiTheme="minorHAnsi" w:eastAsia="標楷體" w:hAnsiTheme="minorHAnsi"/>
        </w:rPr>
      </w:pPr>
      <w:r>
        <w:rPr>
          <w:rFonts w:asciiTheme="minorHAnsi" w:eastAsia="標楷體" w:hAnsiTheme="minorHAnsi" w:hint="eastAsia"/>
        </w:rPr>
        <w:t>備註：</w:t>
      </w:r>
    </w:p>
    <w:p w:rsidR="00B423FA" w:rsidRDefault="004C28A4" w:rsidP="00B94F77">
      <w:pPr>
        <w:pStyle w:val="a3"/>
        <w:numPr>
          <w:ilvl w:val="0"/>
          <w:numId w:val="3"/>
        </w:numPr>
        <w:ind w:leftChars="0" w:rightChars="-378" w:right="-907"/>
        <w:rPr>
          <w:rFonts w:asciiTheme="minorHAnsi" w:eastAsia="標楷體" w:hAnsiTheme="minorHAnsi"/>
        </w:rPr>
      </w:pPr>
      <w:r w:rsidRPr="00B423FA">
        <w:rPr>
          <w:rFonts w:asciiTheme="minorHAnsi" w:eastAsia="標楷體" w:hAnsiTheme="minorHAnsi"/>
        </w:rPr>
        <w:t>請於</w:t>
      </w:r>
      <w:r w:rsidR="00AC4B36">
        <w:rPr>
          <w:rFonts w:asciiTheme="minorHAnsi" w:eastAsia="標楷體" w:hAnsiTheme="minorHAnsi"/>
          <w:u w:val="single"/>
        </w:rPr>
        <w:t>1</w:t>
      </w:r>
      <w:r w:rsidR="00AC4B36">
        <w:rPr>
          <w:rFonts w:asciiTheme="minorHAnsi" w:eastAsia="標楷體" w:hAnsiTheme="minorHAnsi" w:hint="eastAsia"/>
          <w:u w:val="single"/>
        </w:rPr>
        <w:t>2</w:t>
      </w:r>
      <w:r w:rsidR="00AC4B36">
        <w:rPr>
          <w:rFonts w:asciiTheme="minorHAnsi" w:eastAsia="標楷體" w:hAnsiTheme="minorHAnsi" w:hint="eastAsia"/>
          <w:u w:val="single"/>
        </w:rPr>
        <w:t>月</w:t>
      </w:r>
      <w:r w:rsidR="00AC4B36">
        <w:rPr>
          <w:rFonts w:asciiTheme="minorHAnsi" w:eastAsia="標楷體" w:hAnsiTheme="minorHAnsi" w:hint="eastAsia"/>
          <w:u w:val="single"/>
        </w:rPr>
        <w:t>24</w:t>
      </w:r>
      <w:r w:rsidRPr="003B3A0B">
        <w:rPr>
          <w:rFonts w:asciiTheme="minorHAnsi" w:eastAsia="標楷體" w:hAnsiTheme="minorHAnsi"/>
          <w:u w:val="single"/>
        </w:rPr>
        <w:t>日</w:t>
      </w:r>
      <w:r w:rsidRPr="003B3A0B">
        <w:rPr>
          <w:rFonts w:asciiTheme="minorHAnsi" w:eastAsia="標楷體" w:hAnsiTheme="minorHAnsi"/>
          <w:u w:val="single"/>
        </w:rPr>
        <w:t>(</w:t>
      </w:r>
      <w:r w:rsidR="00355759" w:rsidRPr="003B3A0B">
        <w:rPr>
          <w:rFonts w:asciiTheme="minorHAnsi" w:eastAsia="標楷體" w:hAnsiTheme="minorHAnsi"/>
          <w:u w:val="single"/>
        </w:rPr>
        <w:t>週</w:t>
      </w:r>
      <w:r w:rsidR="00AC4B36">
        <w:rPr>
          <w:rFonts w:asciiTheme="minorHAnsi" w:eastAsia="標楷體" w:hAnsiTheme="minorHAnsi" w:hint="eastAsia"/>
          <w:u w:val="single"/>
        </w:rPr>
        <w:t>五</w:t>
      </w:r>
      <w:r w:rsidRPr="003B3A0B">
        <w:rPr>
          <w:rFonts w:asciiTheme="minorHAnsi" w:eastAsia="標楷體" w:hAnsiTheme="minorHAnsi"/>
          <w:u w:val="single"/>
        </w:rPr>
        <w:t>)</w:t>
      </w:r>
      <w:r w:rsidRPr="003B3A0B">
        <w:rPr>
          <w:rFonts w:asciiTheme="minorHAnsi" w:eastAsia="標楷體" w:hAnsiTheme="minorHAnsi"/>
          <w:u w:val="single"/>
        </w:rPr>
        <w:t>前</w:t>
      </w:r>
      <w:r w:rsidR="00DB5A38" w:rsidRPr="00B423FA">
        <w:rPr>
          <w:rFonts w:asciiTheme="minorHAnsi" w:eastAsia="標楷體" w:hAnsiTheme="minorHAnsi"/>
        </w:rPr>
        <w:t>將報名表</w:t>
      </w:r>
      <w:r w:rsidR="00DB5A38" w:rsidRPr="00B423FA">
        <w:rPr>
          <w:rFonts w:asciiTheme="minorHAnsi" w:eastAsia="標楷體" w:hAnsiTheme="minorHAnsi" w:hint="eastAsia"/>
        </w:rPr>
        <w:t>及費用</w:t>
      </w:r>
      <w:r w:rsidR="00DB5A38" w:rsidRPr="00B423FA">
        <w:rPr>
          <w:rFonts w:asciiTheme="minorHAnsi" w:eastAsia="標楷體" w:hAnsiTheme="minorHAnsi" w:hint="eastAsia"/>
        </w:rPr>
        <w:t>1</w:t>
      </w:r>
      <w:r w:rsidR="00AC4B36">
        <w:rPr>
          <w:rFonts w:asciiTheme="minorHAnsi" w:eastAsia="標楷體" w:hAnsiTheme="minorHAnsi" w:hint="eastAsia"/>
        </w:rPr>
        <w:t>5</w:t>
      </w:r>
      <w:r w:rsidR="00DB5A38" w:rsidRPr="00B423FA">
        <w:rPr>
          <w:rFonts w:asciiTheme="minorHAnsi" w:eastAsia="標楷體" w:hAnsiTheme="minorHAnsi" w:hint="eastAsia"/>
        </w:rPr>
        <w:t>00</w:t>
      </w:r>
      <w:r w:rsidR="00DB5A38" w:rsidRPr="00B423FA">
        <w:rPr>
          <w:rFonts w:asciiTheme="minorHAnsi" w:eastAsia="標楷體" w:hAnsiTheme="minorHAnsi" w:hint="eastAsia"/>
        </w:rPr>
        <w:t>元</w:t>
      </w:r>
      <w:r w:rsidRPr="00B423FA">
        <w:rPr>
          <w:rFonts w:asciiTheme="minorHAnsi" w:eastAsia="標楷體" w:hAnsiTheme="minorHAnsi"/>
        </w:rPr>
        <w:t>交至法文系辦公室</w:t>
      </w:r>
      <w:r w:rsidR="00B94F77">
        <w:rPr>
          <w:rFonts w:asciiTheme="minorHAnsi" w:eastAsia="標楷體" w:hAnsiTheme="minorHAnsi" w:hint="eastAsia"/>
        </w:rPr>
        <w:t>LA203</w:t>
      </w:r>
      <w:r w:rsidRPr="00B423FA">
        <w:rPr>
          <w:rFonts w:asciiTheme="minorHAnsi" w:eastAsia="標楷體" w:hAnsiTheme="minorHAnsi"/>
        </w:rPr>
        <w:t>。逾期恕不受理！</w:t>
      </w:r>
    </w:p>
    <w:p w:rsidR="00B3407B" w:rsidRPr="00B423FA" w:rsidRDefault="0065392D" w:rsidP="00B423FA">
      <w:pPr>
        <w:pStyle w:val="a3"/>
        <w:numPr>
          <w:ilvl w:val="0"/>
          <w:numId w:val="3"/>
        </w:numPr>
        <w:ind w:leftChars="0" w:rightChars="-319" w:right="-766"/>
        <w:rPr>
          <w:rFonts w:asciiTheme="minorHAnsi" w:eastAsia="標楷體" w:hAnsiTheme="minorHAnsi"/>
        </w:rPr>
      </w:pPr>
      <w:r>
        <w:rPr>
          <w:rFonts w:asciiTheme="minorHAnsi" w:eastAsia="標楷體" w:hAnsiTheme="minorHAnsi" w:hint="eastAsia"/>
        </w:rPr>
        <w:t>因</w:t>
      </w:r>
      <w:r w:rsidR="00B423FA" w:rsidRPr="00B423FA">
        <w:rPr>
          <w:rFonts w:asciiTheme="minorHAnsi" w:eastAsia="標楷體" w:hAnsiTheme="minorHAnsi" w:hint="eastAsia"/>
        </w:rPr>
        <w:t>額</w:t>
      </w:r>
      <w:r>
        <w:rPr>
          <w:rFonts w:asciiTheme="minorHAnsi" w:eastAsia="標楷體" w:hAnsiTheme="minorHAnsi" w:hint="eastAsia"/>
        </w:rPr>
        <w:t>滿無法</w:t>
      </w:r>
      <w:r w:rsidR="00B423FA" w:rsidRPr="00B423FA">
        <w:rPr>
          <w:rFonts w:asciiTheme="minorHAnsi" w:eastAsia="標楷體" w:hAnsiTheme="minorHAnsi" w:hint="eastAsia"/>
        </w:rPr>
        <w:t>錄取者</w:t>
      </w:r>
      <w:r w:rsidR="00B94F77">
        <w:rPr>
          <w:rFonts w:asciiTheme="minorHAnsi" w:eastAsia="標楷體" w:hAnsiTheme="minorHAnsi" w:hint="eastAsia"/>
        </w:rPr>
        <w:t>，將於公告錄取名單後</w:t>
      </w:r>
      <w:r w:rsidR="00B423FA" w:rsidRPr="00B423FA">
        <w:rPr>
          <w:rFonts w:asciiTheme="minorHAnsi" w:eastAsia="標楷體" w:hAnsiTheme="minorHAnsi" w:hint="eastAsia"/>
        </w:rPr>
        <w:t>立即全額退費。</w:t>
      </w:r>
    </w:p>
    <w:sectPr w:rsidR="00B3407B" w:rsidRPr="00B423FA" w:rsidSect="00BB1EA1">
      <w:pgSz w:w="11906" w:h="16838"/>
      <w:pgMar w:top="1134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E9D" w:rsidRDefault="00B74E9D" w:rsidP="005D529B">
      <w:r>
        <w:separator/>
      </w:r>
    </w:p>
  </w:endnote>
  <w:endnote w:type="continuationSeparator" w:id="0">
    <w:p w:rsidR="00B74E9D" w:rsidRDefault="00B74E9D" w:rsidP="005D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E9D" w:rsidRDefault="00B74E9D" w:rsidP="005D529B">
      <w:r>
        <w:separator/>
      </w:r>
    </w:p>
  </w:footnote>
  <w:footnote w:type="continuationSeparator" w:id="0">
    <w:p w:rsidR="00B74E9D" w:rsidRDefault="00B74E9D" w:rsidP="005D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10D3A"/>
    <w:multiLevelType w:val="hybridMultilevel"/>
    <w:tmpl w:val="9746BF42"/>
    <w:lvl w:ilvl="0" w:tplc="C67C3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1D73CE9"/>
    <w:multiLevelType w:val="hybridMultilevel"/>
    <w:tmpl w:val="38406BD2"/>
    <w:lvl w:ilvl="0" w:tplc="D778CD44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2" w15:restartNumberingAfterBreak="0">
    <w:nsid w:val="7C035E0C"/>
    <w:multiLevelType w:val="hybridMultilevel"/>
    <w:tmpl w:val="453C8630"/>
    <w:lvl w:ilvl="0" w:tplc="510E09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97"/>
    <w:rsid w:val="000117E5"/>
    <w:rsid w:val="0003138D"/>
    <w:rsid w:val="0003574F"/>
    <w:rsid w:val="00037348"/>
    <w:rsid w:val="00080D8E"/>
    <w:rsid w:val="000928C0"/>
    <w:rsid w:val="00092EEA"/>
    <w:rsid w:val="000A01DF"/>
    <w:rsid w:val="000A5FDC"/>
    <w:rsid w:val="000B139E"/>
    <w:rsid w:val="000B1645"/>
    <w:rsid w:val="000B3472"/>
    <w:rsid w:val="000D4554"/>
    <w:rsid w:val="000D4CB5"/>
    <w:rsid w:val="000E0CF3"/>
    <w:rsid w:val="000E3589"/>
    <w:rsid w:val="000F2F08"/>
    <w:rsid w:val="000F3324"/>
    <w:rsid w:val="00117065"/>
    <w:rsid w:val="00163369"/>
    <w:rsid w:val="00175193"/>
    <w:rsid w:val="0019020B"/>
    <w:rsid w:val="001904DB"/>
    <w:rsid w:val="001A04AA"/>
    <w:rsid w:val="001A0B7F"/>
    <w:rsid w:val="001A115D"/>
    <w:rsid w:val="001C2450"/>
    <w:rsid w:val="00227780"/>
    <w:rsid w:val="00282A97"/>
    <w:rsid w:val="00285514"/>
    <w:rsid w:val="002A52D6"/>
    <w:rsid w:val="002E5F9B"/>
    <w:rsid w:val="002F4DDE"/>
    <w:rsid w:val="002F7C1D"/>
    <w:rsid w:val="003156A5"/>
    <w:rsid w:val="003212C2"/>
    <w:rsid w:val="00324A6A"/>
    <w:rsid w:val="00330BA3"/>
    <w:rsid w:val="00330F06"/>
    <w:rsid w:val="00354917"/>
    <w:rsid w:val="00355759"/>
    <w:rsid w:val="003902C2"/>
    <w:rsid w:val="003A620E"/>
    <w:rsid w:val="003B0399"/>
    <w:rsid w:val="003B3A0B"/>
    <w:rsid w:val="003F104C"/>
    <w:rsid w:val="00415719"/>
    <w:rsid w:val="004379A9"/>
    <w:rsid w:val="004440F6"/>
    <w:rsid w:val="00447045"/>
    <w:rsid w:val="00461C83"/>
    <w:rsid w:val="004933A2"/>
    <w:rsid w:val="004C28A4"/>
    <w:rsid w:val="004C38E7"/>
    <w:rsid w:val="004E28FD"/>
    <w:rsid w:val="004F1260"/>
    <w:rsid w:val="00520F5A"/>
    <w:rsid w:val="005736AE"/>
    <w:rsid w:val="005844DE"/>
    <w:rsid w:val="005D529B"/>
    <w:rsid w:val="005E3507"/>
    <w:rsid w:val="005E6061"/>
    <w:rsid w:val="00603A86"/>
    <w:rsid w:val="00605184"/>
    <w:rsid w:val="00620573"/>
    <w:rsid w:val="00627961"/>
    <w:rsid w:val="006379F9"/>
    <w:rsid w:val="0065392D"/>
    <w:rsid w:val="00656A9B"/>
    <w:rsid w:val="00692B18"/>
    <w:rsid w:val="006B558A"/>
    <w:rsid w:val="006C4B79"/>
    <w:rsid w:val="006C79E6"/>
    <w:rsid w:val="006E6D0E"/>
    <w:rsid w:val="006F0A06"/>
    <w:rsid w:val="00725087"/>
    <w:rsid w:val="007253BF"/>
    <w:rsid w:val="00730C29"/>
    <w:rsid w:val="0077166E"/>
    <w:rsid w:val="0078063C"/>
    <w:rsid w:val="00783938"/>
    <w:rsid w:val="007D06DE"/>
    <w:rsid w:val="00803A60"/>
    <w:rsid w:val="00823E8C"/>
    <w:rsid w:val="0083394E"/>
    <w:rsid w:val="00836551"/>
    <w:rsid w:val="008368CB"/>
    <w:rsid w:val="00851E7C"/>
    <w:rsid w:val="00894523"/>
    <w:rsid w:val="00894C8F"/>
    <w:rsid w:val="008C0D49"/>
    <w:rsid w:val="008F01D2"/>
    <w:rsid w:val="008F1AFE"/>
    <w:rsid w:val="009134B3"/>
    <w:rsid w:val="00924E2F"/>
    <w:rsid w:val="0092761D"/>
    <w:rsid w:val="00934F4D"/>
    <w:rsid w:val="00943234"/>
    <w:rsid w:val="00954DF5"/>
    <w:rsid w:val="00990EB3"/>
    <w:rsid w:val="00993AD1"/>
    <w:rsid w:val="009B0B11"/>
    <w:rsid w:val="009C0664"/>
    <w:rsid w:val="009E1AB4"/>
    <w:rsid w:val="00A10692"/>
    <w:rsid w:val="00A111AB"/>
    <w:rsid w:val="00A11F9A"/>
    <w:rsid w:val="00A36F97"/>
    <w:rsid w:val="00A50E7D"/>
    <w:rsid w:val="00A52F52"/>
    <w:rsid w:val="00A572C0"/>
    <w:rsid w:val="00A967DA"/>
    <w:rsid w:val="00AB5403"/>
    <w:rsid w:val="00AC4B36"/>
    <w:rsid w:val="00AC72F5"/>
    <w:rsid w:val="00B171D2"/>
    <w:rsid w:val="00B27F04"/>
    <w:rsid w:val="00B3407B"/>
    <w:rsid w:val="00B423FA"/>
    <w:rsid w:val="00B53CED"/>
    <w:rsid w:val="00B74E9D"/>
    <w:rsid w:val="00B80710"/>
    <w:rsid w:val="00B94F77"/>
    <w:rsid w:val="00BA349C"/>
    <w:rsid w:val="00BB1B92"/>
    <w:rsid w:val="00BB1EA1"/>
    <w:rsid w:val="00BE2F61"/>
    <w:rsid w:val="00BF3AC8"/>
    <w:rsid w:val="00BF3DC2"/>
    <w:rsid w:val="00C313FB"/>
    <w:rsid w:val="00C41550"/>
    <w:rsid w:val="00C5228C"/>
    <w:rsid w:val="00C52565"/>
    <w:rsid w:val="00C56345"/>
    <w:rsid w:val="00C92146"/>
    <w:rsid w:val="00C9797B"/>
    <w:rsid w:val="00CA5D2E"/>
    <w:rsid w:val="00CE5297"/>
    <w:rsid w:val="00D01BCA"/>
    <w:rsid w:val="00D470F7"/>
    <w:rsid w:val="00D824B4"/>
    <w:rsid w:val="00DA43DA"/>
    <w:rsid w:val="00DB5A38"/>
    <w:rsid w:val="00DD49B4"/>
    <w:rsid w:val="00DE4CCE"/>
    <w:rsid w:val="00DF0716"/>
    <w:rsid w:val="00DF1131"/>
    <w:rsid w:val="00E14641"/>
    <w:rsid w:val="00E47925"/>
    <w:rsid w:val="00E666BF"/>
    <w:rsid w:val="00E9728B"/>
    <w:rsid w:val="00E97F73"/>
    <w:rsid w:val="00EA052D"/>
    <w:rsid w:val="00EA5E52"/>
    <w:rsid w:val="00EB3A28"/>
    <w:rsid w:val="00F00FE8"/>
    <w:rsid w:val="00F1318D"/>
    <w:rsid w:val="00F307BB"/>
    <w:rsid w:val="00F44265"/>
    <w:rsid w:val="00FA3048"/>
    <w:rsid w:val="00FA4819"/>
    <w:rsid w:val="00FA6B29"/>
    <w:rsid w:val="00FC207D"/>
    <w:rsid w:val="00FC5F0E"/>
    <w:rsid w:val="00F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8AAF45-02C6-46EC-9399-EDEF47F1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1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F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529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529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5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5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2016-04-22T02:57:00Z</dcterms:created>
  <dcterms:modified xsi:type="dcterms:W3CDTF">2021-11-26T06:13:00Z</dcterms:modified>
</cp:coreProperties>
</file>